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330" w:rsidRPr="00A048F7" w:rsidRDefault="00FE5330" w:rsidP="00A048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A048F7" w:rsidRDefault="00FE5330" w:rsidP="00A04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профилактической акции </w:t>
      </w:r>
    </w:p>
    <w:p w:rsidR="00FD003C" w:rsidRDefault="00FE5330" w:rsidP="00A04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«Осторожно, твой телефон – твоя ответственность».</w:t>
      </w:r>
    </w:p>
    <w:p w:rsidR="0055777A" w:rsidRDefault="0055777A" w:rsidP="003617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5330" w:rsidRPr="00373702" w:rsidRDefault="00FE5330" w:rsidP="00FE5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3702">
        <w:rPr>
          <w:rFonts w:ascii="Times New Roman" w:hAnsi="Times New Roman" w:cs="Times New Roman"/>
          <w:sz w:val="24"/>
          <w:szCs w:val="24"/>
        </w:rPr>
        <w:t>В целях профилактики краж и хищений сотовых (мобильных) телефонов</w:t>
      </w:r>
      <w:r w:rsidR="0036170D">
        <w:rPr>
          <w:rFonts w:ascii="Times New Roman" w:hAnsi="Times New Roman" w:cs="Times New Roman"/>
          <w:sz w:val="24"/>
          <w:szCs w:val="24"/>
        </w:rPr>
        <w:t xml:space="preserve"> в школе классные руководители с 1 по 11 классы провели классные часы</w:t>
      </w:r>
      <w:r w:rsidRPr="00373702">
        <w:rPr>
          <w:rFonts w:ascii="Times New Roman" w:hAnsi="Times New Roman" w:cs="Times New Roman"/>
          <w:sz w:val="24"/>
          <w:szCs w:val="24"/>
        </w:rPr>
        <w:t xml:space="preserve"> на тему «Воровство – преступление».</w:t>
      </w:r>
      <w:r w:rsidR="0036170D">
        <w:rPr>
          <w:rFonts w:ascii="Times New Roman" w:hAnsi="Times New Roman" w:cs="Times New Roman"/>
          <w:sz w:val="24"/>
          <w:szCs w:val="24"/>
        </w:rPr>
        <w:t xml:space="preserve"> Охват учащихся: 312</w:t>
      </w:r>
    </w:p>
    <w:p w:rsidR="00392526" w:rsidRDefault="00392526" w:rsidP="00FE5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354">
        <w:rPr>
          <w:rFonts w:ascii="Times New Roman" w:hAnsi="Times New Roman" w:cs="Times New Roman"/>
          <w:b/>
          <w:sz w:val="24"/>
          <w:szCs w:val="24"/>
        </w:rPr>
        <w:t>Цель</w:t>
      </w:r>
      <w:r w:rsidR="00FE5330">
        <w:rPr>
          <w:rFonts w:ascii="Times New Roman" w:hAnsi="Times New Roman" w:cs="Times New Roman"/>
          <w:b/>
          <w:sz w:val="24"/>
          <w:szCs w:val="24"/>
        </w:rPr>
        <w:t xml:space="preserve"> беседы</w:t>
      </w:r>
      <w:r w:rsidRPr="0011535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Повысить правовую грамотность и культуру учащихся; устранить причины возникновения негативных явлений в детской и молодежной среде; научить детей видеть разницу между своим и чужим, подвести их к пониманию, что нельзя брать чужое, повысить  эффективность работы по профилактике подростковой преступности.</w:t>
      </w:r>
    </w:p>
    <w:p w:rsidR="00392526" w:rsidRDefault="00392526" w:rsidP="00FE5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Развивать коллективные навыки работы в группах.</w:t>
      </w:r>
    </w:p>
    <w:p w:rsidR="00392526" w:rsidRDefault="00392526" w:rsidP="00FE5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Научить использовать в повседневной жизни правила честности; научить видеть детей и анализировать собственное поведение и поведение других;  научить понимать, что брать чужие вещи без разрешения нельзя.</w:t>
      </w:r>
    </w:p>
    <w:p w:rsidR="0012293A" w:rsidRDefault="0012293A" w:rsidP="00FE533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Статистические данные говорят о том, что правонарушения сре</w:t>
      </w:r>
      <w:r w:rsidR="00FE5330">
        <w:rPr>
          <w:rFonts w:ascii="Times New Roman" w:hAnsi="Times New Roman" w:cs="Times New Roman"/>
          <w:sz w:val="24"/>
          <w:szCs w:val="24"/>
        </w:rPr>
        <w:t>ди подростков увеличивается</w:t>
      </w:r>
      <w:r>
        <w:rPr>
          <w:rFonts w:ascii="Times New Roman" w:hAnsi="Times New Roman" w:cs="Times New Roman"/>
          <w:sz w:val="24"/>
          <w:szCs w:val="24"/>
        </w:rPr>
        <w:t xml:space="preserve">. 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Межведомственную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предупреждению правонарушений волнует вопрос рост преступлений против собственности, особенно кража сотовых телефонов.</w:t>
      </w:r>
    </w:p>
    <w:p w:rsidR="0012293A" w:rsidRDefault="0012293A" w:rsidP="00FE533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говорит о недостаточности правовой грамотности, как несовершеннолетних, так и их родителей, поэтому по инициативе Межведомственной комиссии по делам несовершеннолетних и защите их  прав при правительстве Республики Тыва по всей республике проводится месячник «</w:t>
      </w:r>
      <w:r w:rsidR="00A048F7">
        <w:rPr>
          <w:rFonts w:ascii="Times New Roman" w:hAnsi="Times New Roman" w:cs="Times New Roman"/>
          <w:sz w:val="24"/>
          <w:szCs w:val="24"/>
        </w:rPr>
        <w:t>Осторожно, твой телефон - твоя ответственность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73702" w:rsidRDefault="00373702" w:rsidP="00FE533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15354" w:rsidRPr="00373702" w:rsidRDefault="00115354" w:rsidP="00FE5330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3702">
        <w:rPr>
          <w:rFonts w:ascii="Times New Roman" w:hAnsi="Times New Roman" w:cs="Times New Roman"/>
          <w:b/>
          <w:sz w:val="24"/>
          <w:szCs w:val="24"/>
        </w:rPr>
        <w:t>Что нам нужно сделать, чтобы подобных случаев не происходило?</w:t>
      </w:r>
      <w:r w:rsidR="00FE5330" w:rsidRPr="00373702">
        <w:rPr>
          <w:rFonts w:ascii="Times New Roman" w:hAnsi="Times New Roman" w:cs="Times New Roman"/>
          <w:b/>
          <w:sz w:val="24"/>
          <w:szCs w:val="24"/>
        </w:rPr>
        <w:t xml:space="preserve"> Соблюдать простые правила пользования  сотовым телефоном.</w:t>
      </w:r>
    </w:p>
    <w:p w:rsidR="00115354" w:rsidRDefault="00115354" w:rsidP="00077DD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-Нельзя демонстрировать на показ мобильные телефоны.</w:t>
      </w:r>
    </w:p>
    <w:p w:rsidR="00115354" w:rsidRDefault="00115354" w:rsidP="00077DD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стоит оставлять без присмотра свои вещи.</w:t>
      </w:r>
    </w:p>
    <w:p w:rsidR="00115354" w:rsidRDefault="00115354" w:rsidP="00077DD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Нельзя одалживать, давать их незнакомым и малознакомым людям</w:t>
      </w:r>
    </w:p>
    <w:p w:rsidR="00115354" w:rsidRDefault="00115354" w:rsidP="00077DD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-Лучше всего, придя в школу, убрать телефон во внутренний карман одежды, рюкзака или  в сумку.</w:t>
      </w:r>
    </w:p>
    <w:p w:rsidR="0055777A" w:rsidRDefault="0055777A" w:rsidP="00FE53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раздали</w:t>
      </w:r>
      <w:r w:rsidR="00115354">
        <w:rPr>
          <w:rFonts w:ascii="Times New Roman" w:hAnsi="Times New Roman" w:cs="Times New Roman"/>
          <w:sz w:val="24"/>
          <w:szCs w:val="24"/>
        </w:rPr>
        <w:t xml:space="preserve"> памятки «Вы потеряли свой сотовый телефон. Что делать?»</w:t>
      </w:r>
      <w:r w:rsidR="00FE5330">
        <w:rPr>
          <w:rFonts w:ascii="Times New Roman" w:hAnsi="Times New Roman" w:cs="Times New Roman"/>
          <w:sz w:val="24"/>
          <w:szCs w:val="24"/>
        </w:rPr>
        <w:t>.</w:t>
      </w:r>
    </w:p>
    <w:p w:rsidR="0055777A" w:rsidRDefault="0036170D" w:rsidP="0036170D">
      <w:pPr>
        <w:shd w:val="clear" w:color="auto" w:fill="FFFFFF"/>
        <w:spacing w:before="100" w:beforeAutospacing="1" w:after="100" w:afterAutospacing="1" w:line="240" w:lineRule="auto"/>
        <w:ind w:firstLine="14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562225" cy="1702098"/>
            <wp:effectExtent l="19050" t="0" r="9525" b="0"/>
            <wp:docPr id="1" name="Рисунок 1" descr="C:\Users\1\AppData\Local\Microsoft\Windows\Temporary Internet Files\Content.Word\Screenshot_2024-03-18-21-45-10-821_com.viber.v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Screenshot_2024-03-18-21-45-10-821_com.viber.voi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4230" b="35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02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77A" w:rsidRDefault="0055777A" w:rsidP="0055777A">
      <w:pPr>
        <w:shd w:val="clear" w:color="auto" w:fill="FFFFFF"/>
        <w:spacing w:before="100" w:beforeAutospacing="1" w:after="100" w:afterAutospacing="1" w:line="240" w:lineRule="auto"/>
        <w:ind w:firstLine="14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Справку составила заместитель ди</w:t>
      </w:r>
      <w:r w:rsidR="00A048F7">
        <w:rPr>
          <w:rFonts w:ascii="Times New Roman" w:eastAsia="Times New Roman" w:hAnsi="Times New Roman"/>
          <w:sz w:val="24"/>
          <w:szCs w:val="24"/>
        </w:rPr>
        <w:t>ректора по ВР</w:t>
      </w:r>
    </w:p>
    <w:p w:rsidR="00077DDB" w:rsidRPr="0036170D" w:rsidRDefault="009B09A6" w:rsidP="0036170D">
      <w:pPr>
        <w:shd w:val="clear" w:color="auto" w:fill="FFFFFF"/>
        <w:spacing w:before="100" w:beforeAutospacing="1" w:after="100" w:afterAutospacing="1" w:line="240" w:lineRule="auto"/>
        <w:ind w:firstLine="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 </w:t>
      </w:r>
      <w:r w:rsidR="0036170D">
        <w:rPr>
          <w:rFonts w:ascii="Times New Roman" w:eastAsia="Times New Roman" w:hAnsi="Times New Roman"/>
          <w:sz w:val="24"/>
          <w:szCs w:val="24"/>
        </w:rPr>
        <w:t>16.10.23г-</w:t>
      </w:r>
      <w:r>
        <w:rPr>
          <w:rFonts w:ascii="Times New Roman" w:eastAsia="Times New Roman" w:hAnsi="Times New Roman"/>
          <w:sz w:val="24"/>
          <w:szCs w:val="24"/>
        </w:rPr>
        <w:t>20.10.2023</w:t>
      </w:r>
      <w:r w:rsidR="00A048F7">
        <w:rPr>
          <w:rFonts w:ascii="Times New Roman" w:eastAsia="Times New Roman" w:hAnsi="Times New Roman"/>
          <w:sz w:val="24"/>
          <w:szCs w:val="24"/>
        </w:rPr>
        <w:t xml:space="preserve"> г.</w:t>
      </w:r>
      <w:r w:rsidR="00A048F7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716E19" w:rsidRDefault="00716E19" w:rsidP="00716E1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EA09C1" w:rsidRDefault="00EA09C1" w:rsidP="00716E1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062B" w:rsidRPr="001D6131" w:rsidRDefault="0083062B" w:rsidP="001D613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392526" w:rsidRDefault="00392526" w:rsidP="003925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2526" w:rsidRPr="00392526" w:rsidRDefault="00392526" w:rsidP="0039252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92526" w:rsidRPr="00392526" w:rsidSect="00A25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160D9"/>
    <w:multiLevelType w:val="hybridMultilevel"/>
    <w:tmpl w:val="77103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53132"/>
    <w:multiLevelType w:val="hybridMultilevel"/>
    <w:tmpl w:val="CB24D22A"/>
    <w:lvl w:ilvl="0" w:tplc="59581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2526"/>
    <w:rsid w:val="00077DDB"/>
    <w:rsid w:val="00115354"/>
    <w:rsid w:val="001221F2"/>
    <w:rsid w:val="0012293A"/>
    <w:rsid w:val="001C354D"/>
    <w:rsid w:val="001D6131"/>
    <w:rsid w:val="002B4E7C"/>
    <w:rsid w:val="0036170D"/>
    <w:rsid w:val="00373702"/>
    <w:rsid w:val="00392526"/>
    <w:rsid w:val="003C36F3"/>
    <w:rsid w:val="00514029"/>
    <w:rsid w:val="0055777A"/>
    <w:rsid w:val="005A1E7A"/>
    <w:rsid w:val="00682C8F"/>
    <w:rsid w:val="00716E19"/>
    <w:rsid w:val="0083062B"/>
    <w:rsid w:val="009B09A6"/>
    <w:rsid w:val="00A048F7"/>
    <w:rsid w:val="00A25F82"/>
    <w:rsid w:val="00A9321E"/>
    <w:rsid w:val="00BC2C69"/>
    <w:rsid w:val="00E95DC6"/>
    <w:rsid w:val="00EA09C1"/>
    <w:rsid w:val="00FD003C"/>
    <w:rsid w:val="00FE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5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2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C8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577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2022-12-14T08:07:00Z</cp:lastPrinted>
  <dcterms:created xsi:type="dcterms:W3CDTF">2022-12-14T08:05:00Z</dcterms:created>
  <dcterms:modified xsi:type="dcterms:W3CDTF">2024-03-18T14:51:00Z</dcterms:modified>
</cp:coreProperties>
</file>